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6417FB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6417FB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417FB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2018-12-12T14:06:00Z</dcterms:modified>
</cp:coreProperties>
</file>