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proofErr w:type="gram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proofErr w:type="gram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5460E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F5460E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F5460E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5460E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2018-12-12T14:05:00Z</dcterms:modified>
</cp:coreProperties>
</file>